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2F2921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___»____</w:t>
            </w:r>
            <w:r w:rsidR="002F2921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2F2921">
              <w:rPr>
                <w:rFonts w:ascii="Times New Roman" w:hAnsi="Times New Roman" w:cs="Times New Roman"/>
                <w:bCs/>
              </w:rPr>
              <w:t>32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2FD0" w:rsidRDefault="005F2FD0" w:rsidP="005F2FD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D0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зданию общежития, </w:t>
      </w:r>
    </w:p>
    <w:p w:rsidR="005F2FD0" w:rsidRPr="005F2FD0" w:rsidRDefault="005F2FD0" w:rsidP="005F2FD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D0">
        <w:rPr>
          <w:rFonts w:ascii="Times New Roman" w:hAnsi="Times New Roman" w:cs="Times New Roman"/>
          <w:b/>
          <w:sz w:val="28"/>
          <w:szCs w:val="28"/>
        </w:rPr>
        <w:t xml:space="preserve"> расположенному в близи хутора Крупской</w:t>
      </w:r>
    </w:p>
    <w:p w:rsidR="005F2FD0" w:rsidRDefault="005F2FD0" w:rsidP="005F2FD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F2FD0" w:rsidRDefault="005F2FD0" w:rsidP="005F2FD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F2FD0" w:rsidRPr="005F2FD0" w:rsidRDefault="005F2FD0" w:rsidP="005F2FD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F2FD0" w:rsidRPr="005F2FD0" w:rsidRDefault="005F2FD0" w:rsidP="005F2FD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F2FD0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F2FD0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F2FD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F2FD0">
        <w:rPr>
          <w:rFonts w:ascii="Times New Roman" w:hAnsi="Times New Roman" w:cs="Times New Roman"/>
          <w:sz w:val="28"/>
          <w:szCs w:val="28"/>
        </w:rPr>
        <w:t>в</w:t>
      </w:r>
      <w:r w:rsidRPr="005F2FD0">
        <w:rPr>
          <w:rFonts w:ascii="Times New Roman" w:hAnsi="Times New Roman" w:cs="Times New Roman"/>
          <w:sz w:val="28"/>
          <w:szCs w:val="28"/>
        </w:rPr>
        <w:t>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FD0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F2FD0">
        <w:rPr>
          <w:rFonts w:ascii="Times New Roman" w:hAnsi="Times New Roman" w:cs="Times New Roman"/>
          <w:sz w:val="28"/>
          <w:szCs w:val="28"/>
        </w:rPr>
        <w:t>а</w:t>
      </w:r>
      <w:r w:rsidRPr="005F2FD0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F2FD0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5F2FD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5F2FD0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5F2FD0">
        <w:rPr>
          <w:rFonts w:ascii="Times New Roman" w:hAnsi="Times New Roman" w:cs="Times New Roman"/>
          <w:sz w:val="28"/>
          <w:szCs w:val="28"/>
        </w:rPr>
        <w:t>и</w:t>
      </w:r>
      <w:r w:rsidRPr="005F2FD0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5F2FD0">
        <w:rPr>
          <w:rFonts w:ascii="Times New Roman" w:hAnsi="Times New Roman" w:cs="Times New Roman"/>
          <w:sz w:val="28"/>
          <w:szCs w:val="28"/>
        </w:rPr>
        <w:t>, на основании заявления Алькема Анны Владимировны, в целях упорядочения почтово-адресной нумерации</w:t>
      </w:r>
      <w:r w:rsidRPr="005F2F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F2FD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F2FD0" w:rsidRPr="005F2FD0" w:rsidRDefault="005F2FD0" w:rsidP="005F2FD0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Зданию общежития - Литер А, общей </w:t>
      </w:r>
      <w:r w:rsidRPr="005F2FD0">
        <w:rPr>
          <w:rFonts w:ascii="Times New Roman" w:hAnsi="Times New Roman" w:cs="Times New Roman"/>
          <w:sz w:val="28"/>
          <w:szCs w:val="28"/>
        </w:rPr>
        <w:t>площадью 76,4 кв.м., с кадастр</w:t>
      </w:r>
      <w:r w:rsidRPr="005F2FD0">
        <w:rPr>
          <w:rFonts w:ascii="Times New Roman" w:hAnsi="Times New Roman" w:cs="Times New Roman"/>
          <w:sz w:val="28"/>
          <w:szCs w:val="28"/>
        </w:rPr>
        <w:t>о</w:t>
      </w:r>
      <w:r w:rsidRPr="005F2FD0">
        <w:rPr>
          <w:rFonts w:ascii="Times New Roman" w:hAnsi="Times New Roman" w:cs="Times New Roman"/>
          <w:sz w:val="28"/>
          <w:szCs w:val="28"/>
        </w:rPr>
        <w:t>вым номером 23:13:0403000:758 , находящиеся в собственности Алькема Анны Владимировны, расположенного по адресу: Краснодарский край, Красноарме</w:t>
      </w:r>
      <w:r w:rsidRPr="005F2FD0">
        <w:rPr>
          <w:rFonts w:ascii="Times New Roman" w:hAnsi="Times New Roman" w:cs="Times New Roman"/>
          <w:sz w:val="28"/>
          <w:szCs w:val="28"/>
        </w:rPr>
        <w:t>й</w:t>
      </w:r>
      <w:r w:rsidRPr="005F2FD0">
        <w:rPr>
          <w:rFonts w:ascii="Times New Roman" w:hAnsi="Times New Roman" w:cs="Times New Roman"/>
          <w:sz w:val="28"/>
          <w:szCs w:val="28"/>
        </w:rPr>
        <w:t>ский район, присвоить почтовый адрес:</w:t>
      </w:r>
    </w:p>
    <w:p w:rsidR="005F2FD0" w:rsidRPr="005F2FD0" w:rsidRDefault="005F2FD0" w:rsidP="005F2FD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F2FD0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х. Крупской, примерно 50 м по направлению на сев</w:t>
      </w:r>
      <w:r>
        <w:rPr>
          <w:rFonts w:ascii="Times New Roman" w:hAnsi="Times New Roman" w:cs="Times New Roman"/>
          <w:sz w:val="28"/>
          <w:szCs w:val="28"/>
        </w:rPr>
        <w:t>еро-запад от хутора, строение 1</w:t>
      </w:r>
      <w:r w:rsidRPr="005F2FD0">
        <w:rPr>
          <w:rFonts w:ascii="Times New Roman" w:hAnsi="Times New Roman" w:cs="Times New Roman"/>
          <w:sz w:val="28"/>
          <w:szCs w:val="28"/>
        </w:rPr>
        <w:t>.</w:t>
      </w:r>
    </w:p>
    <w:p w:rsidR="005F2FD0" w:rsidRPr="00C05368" w:rsidRDefault="005F2FD0" w:rsidP="005F2FD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05368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C05368">
        <w:rPr>
          <w:rFonts w:ascii="Times New Roman" w:hAnsi="Times New Roman" w:cs="Times New Roman"/>
          <w:sz w:val="28"/>
          <w:szCs w:val="28"/>
        </w:rPr>
        <w:t>а</w:t>
      </w:r>
      <w:r w:rsidRPr="00C05368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 Нимче</w:t>
      </w:r>
      <w:r w:rsidRPr="00C05368">
        <w:rPr>
          <w:rFonts w:ascii="Times New Roman" w:hAnsi="Times New Roman" w:cs="Times New Roman"/>
          <w:sz w:val="28"/>
          <w:szCs w:val="28"/>
        </w:rPr>
        <w:t>н</w:t>
      </w:r>
      <w:r w:rsidRPr="00C05368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C05368">
        <w:rPr>
          <w:rFonts w:ascii="Times New Roman" w:hAnsi="Times New Roman" w:cs="Times New Roman"/>
          <w:sz w:val="28"/>
          <w:szCs w:val="28"/>
        </w:rPr>
        <w:t>й</w:t>
      </w:r>
      <w:r w:rsidRPr="00C05368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5F2FD0" w:rsidRPr="00C05368" w:rsidRDefault="005F2FD0" w:rsidP="005F2FD0">
      <w:pPr>
        <w:ind w:right="-284"/>
        <w:rPr>
          <w:rFonts w:ascii="Times New Roman" w:hAnsi="Times New Roman" w:cs="Times New Roman"/>
          <w:sz w:val="28"/>
          <w:szCs w:val="28"/>
        </w:rPr>
      </w:pPr>
      <w:r w:rsidRPr="00C05368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постановления, возложить на заместителя главы Старонижестеблиевского сельского поселения Красноа</w:t>
      </w:r>
      <w:r w:rsidRPr="00C05368">
        <w:rPr>
          <w:rFonts w:ascii="Times New Roman" w:hAnsi="Times New Roman" w:cs="Times New Roman"/>
          <w:sz w:val="28"/>
          <w:szCs w:val="28"/>
        </w:rPr>
        <w:t>р</w:t>
      </w:r>
      <w:r w:rsidRPr="00C05368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5F2FD0" w:rsidRPr="00C05368" w:rsidRDefault="005F2FD0" w:rsidP="005F2FD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C0536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F2FD0" w:rsidRPr="00C05368" w:rsidRDefault="005F2FD0" w:rsidP="005F2FD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2FD0" w:rsidRPr="00C05368" w:rsidRDefault="005F2FD0" w:rsidP="005F2FD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05368">
        <w:rPr>
          <w:rFonts w:ascii="Times New Roman" w:hAnsi="Times New Roman" w:cs="Times New Roman"/>
          <w:sz w:val="28"/>
          <w:szCs w:val="28"/>
        </w:rPr>
        <w:t>Глава</w:t>
      </w:r>
    </w:p>
    <w:p w:rsidR="005F2FD0" w:rsidRPr="00C05368" w:rsidRDefault="005F2FD0" w:rsidP="005F2FD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05368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5F2FD0" w:rsidRPr="00C05368" w:rsidRDefault="005F2FD0" w:rsidP="005F2FD0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C0536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 В.В. Новак</w:t>
      </w:r>
      <w:r w:rsidRPr="00C053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FD0" w:rsidRPr="00C05368" w:rsidRDefault="005F2FD0" w:rsidP="005F2FD0">
      <w:pPr>
        <w:pStyle w:val="a7"/>
        <w:ind w:right="-284"/>
        <w:jc w:val="center"/>
        <w:rPr>
          <w:szCs w:val="28"/>
        </w:rPr>
      </w:pPr>
    </w:p>
    <w:p w:rsidR="005F2FD0" w:rsidRPr="00C05368" w:rsidRDefault="005F2FD0" w:rsidP="005F2FD0">
      <w:pPr>
        <w:pStyle w:val="a7"/>
        <w:ind w:right="-284"/>
        <w:jc w:val="center"/>
        <w:rPr>
          <w:szCs w:val="28"/>
        </w:rPr>
      </w:pPr>
    </w:p>
    <w:p w:rsidR="005F2FD0" w:rsidRPr="009D5AF2" w:rsidRDefault="005F2FD0" w:rsidP="005F2FD0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5F2FD0" w:rsidRPr="000000A6" w:rsidRDefault="005F2FD0" w:rsidP="005F2FD0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5F2FD0" w:rsidRPr="009D5AF2" w:rsidRDefault="005F2FD0" w:rsidP="005F2FD0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5F2FD0" w:rsidRPr="009D5AF2" w:rsidRDefault="005F2FD0" w:rsidP="005F2FD0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5F2FD0" w:rsidRPr="00DF298C" w:rsidRDefault="005F2FD0" w:rsidP="005F2FD0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298C">
        <w:rPr>
          <w:rFonts w:ascii="Times New Roman" w:hAnsi="Times New Roman" w:cs="Times New Roman"/>
          <w:sz w:val="28"/>
          <w:szCs w:val="28"/>
        </w:rPr>
        <w:t>«О присвоении п</w:t>
      </w:r>
      <w:r>
        <w:rPr>
          <w:rFonts w:ascii="Times New Roman" w:hAnsi="Times New Roman" w:cs="Times New Roman"/>
          <w:sz w:val="28"/>
          <w:szCs w:val="28"/>
        </w:rPr>
        <w:t>очтового адреса зданию общежития,</w:t>
      </w:r>
    </w:p>
    <w:p w:rsidR="005F2FD0" w:rsidRPr="00E65C8A" w:rsidRDefault="005F2FD0" w:rsidP="005F2FD0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298C">
        <w:rPr>
          <w:rFonts w:ascii="Times New Roman" w:hAnsi="Times New Roman" w:cs="Times New Roman"/>
          <w:sz w:val="28"/>
          <w:szCs w:val="28"/>
        </w:rPr>
        <w:t xml:space="preserve"> расположенному в близи хутора Крупской</w:t>
      </w:r>
      <w:r w:rsidRPr="00E65C8A">
        <w:rPr>
          <w:rFonts w:ascii="Times New Roman" w:hAnsi="Times New Roman" w:cs="Times New Roman"/>
          <w:sz w:val="28"/>
          <w:szCs w:val="28"/>
        </w:rPr>
        <w:t>»</w:t>
      </w:r>
    </w:p>
    <w:p w:rsidR="005F2FD0" w:rsidRPr="001A1AAE" w:rsidRDefault="005F2FD0" w:rsidP="005F2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FD0" w:rsidRPr="009D5AF2" w:rsidRDefault="005F2FD0" w:rsidP="005F2FD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F2FD0" w:rsidRPr="009D5AF2" w:rsidRDefault="005F2FD0" w:rsidP="005F2FD0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5F2FD0" w:rsidRPr="009D5AF2" w:rsidTr="00B77DB3">
        <w:tc>
          <w:tcPr>
            <w:tcW w:w="7371" w:type="dxa"/>
            <w:hideMark/>
          </w:tcPr>
          <w:p w:rsidR="005F2FD0" w:rsidRPr="009D5AF2" w:rsidRDefault="005F2FD0" w:rsidP="00B77D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2FD0" w:rsidRPr="009D5AF2" w:rsidRDefault="005F2FD0" w:rsidP="00B77DB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5F2FD0" w:rsidRPr="009D5AF2" w:rsidRDefault="005F2FD0" w:rsidP="00B77DB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F2FD0" w:rsidRPr="009D5AF2" w:rsidRDefault="005F2FD0" w:rsidP="00B77DB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F2FD0" w:rsidRPr="009D5AF2" w:rsidRDefault="005F2FD0" w:rsidP="00B77DB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F2FD0" w:rsidRPr="009D5AF2" w:rsidRDefault="005F2FD0" w:rsidP="00B77DB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F2FD0" w:rsidRPr="009D5AF2" w:rsidRDefault="005F2FD0" w:rsidP="00B77DB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F2FD0" w:rsidRPr="009D5AF2" w:rsidRDefault="005F2FD0" w:rsidP="00B77DB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5F2FD0" w:rsidRPr="009D5AF2" w:rsidTr="00B77DB3">
        <w:tc>
          <w:tcPr>
            <w:tcW w:w="7371" w:type="dxa"/>
            <w:hideMark/>
          </w:tcPr>
          <w:p w:rsidR="005F2FD0" w:rsidRPr="009D5AF2" w:rsidRDefault="005F2FD0" w:rsidP="00B77DB3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5F2FD0" w:rsidRPr="009D5AF2" w:rsidRDefault="005F2FD0" w:rsidP="00B77DB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F2FD0" w:rsidRPr="009D5AF2" w:rsidTr="00B77DB3">
        <w:tc>
          <w:tcPr>
            <w:tcW w:w="7371" w:type="dxa"/>
            <w:hideMark/>
          </w:tcPr>
          <w:p w:rsidR="005F2FD0" w:rsidRPr="009D5AF2" w:rsidRDefault="005F2FD0" w:rsidP="00B77DB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5F2FD0" w:rsidRPr="009D5AF2" w:rsidRDefault="005F2FD0" w:rsidP="00B77DB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F2FD0" w:rsidRPr="009D5AF2" w:rsidTr="00B77DB3">
        <w:tc>
          <w:tcPr>
            <w:tcW w:w="7371" w:type="dxa"/>
            <w:hideMark/>
          </w:tcPr>
          <w:p w:rsidR="005F2FD0" w:rsidRPr="009D5AF2" w:rsidRDefault="005F2FD0" w:rsidP="00B77DB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2FD0" w:rsidRPr="009D5AF2" w:rsidRDefault="005F2FD0" w:rsidP="00B77DB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F2FD0" w:rsidRPr="009D5AF2" w:rsidTr="00B77DB3">
        <w:tc>
          <w:tcPr>
            <w:tcW w:w="7371" w:type="dxa"/>
            <w:hideMark/>
          </w:tcPr>
          <w:p w:rsidR="005F2FD0" w:rsidRPr="009D5AF2" w:rsidRDefault="005F2FD0" w:rsidP="00B77DB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5F2FD0" w:rsidRPr="009D5AF2" w:rsidRDefault="005F2FD0" w:rsidP="00B77DB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F2FD0" w:rsidRPr="009D5AF2" w:rsidRDefault="005F2FD0" w:rsidP="00B77DB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F2FD0" w:rsidRDefault="005F2FD0" w:rsidP="00B77DB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FD0" w:rsidRDefault="005F2FD0" w:rsidP="00B77DB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FD0" w:rsidRPr="00D22051" w:rsidRDefault="005F2FD0" w:rsidP="00B77DB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5F2FD0" w:rsidRPr="009D5AF2" w:rsidTr="00B77DB3">
        <w:tc>
          <w:tcPr>
            <w:tcW w:w="7371" w:type="dxa"/>
            <w:hideMark/>
          </w:tcPr>
          <w:p w:rsidR="005F2FD0" w:rsidRPr="009D5AF2" w:rsidRDefault="005F2FD0" w:rsidP="00B77DB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2FD0" w:rsidRPr="009D5AF2" w:rsidRDefault="005F2FD0" w:rsidP="00B77DB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F2FD0" w:rsidRPr="009D5AF2" w:rsidTr="00B77DB3">
        <w:tc>
          <w:tcPr>
            <w:tcW w:w="7371" w:type="dxa"/>
            <w:hideMark/>
          </w:tcPr>
          <w:p w:rsidR="005F2FD0" w:rsidRPr="009E45EE" w:rsidRDefault="005F2FD0" w:rsidP="00B77D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5F2FD0" w:rsidRPr="009E45EE" w:rsidRDefault="005F2FD0" w:rsidP="00B77D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5F2FD0" w:rsidRPr="009E45EE" w:rsidRDefault="005F2FD0" w:rsidP="00B77D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5F2FD0" w:rsidRPr="009E45EE" w:rsidRDefault="005F2FD0" w:rsidP="00B77D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F2FD0" w:rsidRPr="009D5AF2" w:rsidRDefault="005F2FD0" w:rsidP="00B77DB3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5F2FD0" w:rsidRDefault="005F2FD0" w:rsidP="00B77DB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FD0" w:rsidRDefault="005F2FD0" w:rsidP="00B77DB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FD0" w:rsidRDefault="005F2FD0" w:rsidP="00B77DB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FD0" w:rsidRDefault="005F2FD0" w:rsidP="00B77DB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FD0" w:rsidRPr="009E45EE" w:rsidRDefault="005F2FD0" w:rsidP="00B77DB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5F2FD0" w:rsidRPr="009D5AF2" w:rsidTr="00B77DB3">
        <w:tc>
          <w:tcPr>
            <w:tcW w:w="7371" w:type="dxa"/>
            <w:hideMark/>
          </w:tcPr>
          <w:p w:rsidR="005F2FD0" w:rsidRPr="001A72DE" w:rsidRDefault="005F2FD0" w:rsidP="00B77DB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5F2FD0" w:rsidRPr="001A72DE" w:rsidRDefault="005F2FD0" w:rsidP="00B77DB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5F2FD0" w:rsidRPr="001A72DE" w:rsidRDefault="005F2FD0" w:rsidP="00B77DB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5F2FD0" w:rsidRPr="001A72DE" w:rsidRDefault="005F2FD0" w:rsidP="00B77DB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F2FD0" w:rsidRPr="009D5AF2" w:rsidRDefault="005F2FD0" w:rsidP="00B77DB3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F2FD0" w:rsidRDefault="005F2FD0" w:rsidP="00B77DB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2FD0" w:rsidRDefault="005F2FD0" w:rsidP="00B77DB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2FD0" w:rsidRDefault="005F2FD0" w:rsidP="00B77DB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2FD0" w:rsidRDefault="005F2FD0" w:rsidP="00B77DB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2FD0" w:rsidRPr="001A72DE" w:rsidRDefault="005F2FD0" w:rsidP="00B77DB3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5F2FD0" w:rsidRPr="009D5AF2" w:rsidRDefault="005F2FD0" w:rsidP="005F2F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2FD0" w:rsidRPr="00BA7785" w:rsidRDefault="005F2FD0" w:rsidP="005F2FD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2FD0" w:rsidRPr="0056280A" w:rsidRDefault="005F2FD0" w:rsidP="005F2F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2FD0" w:rsidRPr="00C737CC" w:rsidRDefault="005F2FD0" w:rsidP="005F2FD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2FD0" w:rsidRPr="00EB3693" w:rsidRDefault="005F2FD0" w:rsidP="005F2FD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2FD0" w:rsidRPr="00DA7D53" w:rsidRDefault="005F2FD0" w:rsidP="005F2FD0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5F2FD0" w:rsidRPr="00F36C3E" w:rsidRDefault="005F2FD0" w:rsidP="005F2F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2FD0" w:rsidRPr="00432743" w:rsidRDefault="005F2FD0" w:rsidP="005F2FD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2FD0" w:rsidRPr="009E45EE" w:rsidRDefault="005F2FD0" w:rsidP="005F2FD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2FD0" w:rsidRPr="00832009" w:rsidRDefault="005F2FD0" w:rsidP="005F2FD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2FD0" w:rsidRPr="00E65C8A" w:rsidRDefault="005F2FD0" w:rsidP="005F2FD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2FD0" w:rsidRPr="00E03257" w:rsidRDefault="005F2FD0" w:rsidP="005F2FD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2FD0" w:rsidRPr="00DF298C" w:rsidRDefault="005F2FD0" w:rsidP="005F2FD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2FD0" w:rsidRPr="00C737CC" w:rsidRDefault="005F2FD0" w:rsidP="005F2F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2FD0" w:rsidRPr="00C737CC" w:rsidRDefault="005F2FD0" w:rsidP="005F2F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5F2FD0" w:rsidRDefault="00AC2228" w:rsidP="005F2FD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5F2FD0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1A0C3E"/>
    <w:rsid w:val="002354B6"/>
    <w:rsid w:val="00265512"/>
    <w:rsid w:val="002862AC"/>
    <w:rsid w:val="002F2921"/>
    <w:rsid w:val="002F61EA"/>
    <w:rsid w:val="00376414"/>
    <w:rsid w:val="003F4B1E"/>
    <w:rsid w:val="003F7653"/>
    <w:rsid w:val="00416973"/>
    <w:rsid w:val="00486D15"/>
    <w:rsid w:val="00487F84"/>
    <w:rsid w:val="0055316C"/>
    <w:rsid w:val="005B3D79"/>
    <w:rsid w:val="005F2FD0"/>
    <w:rsid w:val="006409B2"/>
    <w:rsid w:val="00683A07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F2F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5F2FD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5F2FD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425</Words>
  <Characters>2427</Characters>
  <Application>Microsoft Office Word</Application>
  <DocSecurity>0</DocSecurity>
  <Lines>20</Lines>
  <Paragraphs>5</Paragraphs>
  <ScaleCrop>false</ScaleCrop>
  <Company>123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2019-04-04T07:09:00Z</dcterms:modified>
</cp:coreProperties>
</file>