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Default="003A11D7" w:rsidP="003A11D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5962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3A11D7" w:rsidRPr="00487F84" w:rsidRDefault="003A11D7" w:rsidP="003A11D7">
            <w:pPr>
              <w:pStyle w:val="a4"/>
              <w:jc w:val="center"/>
              <w:rPr>
                <w:sz w:val="36"/>
                <w:szCs w:val="36"/>
              </w:rPr>
            </w:pPr>
            <w:r w:rsidRPr="003A11D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A11D7" w:rsidTr="003A11D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D942AD" w:rsidRDefault="003A11D7" w:rsidP="003A11D7">
            <w:pPr>
              <w:pStyle w:val="a4"/>
            </w:pPr>
            <w:r>
              <w:t>«____»_____________2022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A11D7" w:rsidRPr="00D942AD" w:rsidRDefault="003A11D7" w:rsidP="003A11D7">
            <w:pPr>
              <w:pStyle w:val="a4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A11D7" w:rsidRPr="00D942AD" w:rsidRDefault="003A11D7" w:rsidP="003A11D7">
            <w:pPr>
              <w:pStyle w:val="a4"/>
              <w:jc w:val="center"/>
            </w:pPr>
            <w:r>
              <w:t>№ __</w:t>
            </w:r>
          </w:p>
        </w:tc>
      </w:tr>
      <w:tr w:rsidR="003A11D7" w:rsidTr="003A11D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11D7" w:rsidRPr="003A11D7" w:rsidRDefault="003A11D7" w:rsidP="003A1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D7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3A11D7" w:rsidRDefault="003A11D7" w:rsidP="003A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3A11D7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A43D33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 казначейского сопровождения средств, предоставляемых из бюджета </w:t>
      </w:r>
      <w:proofErr w:type="spellStart"/>
      <w:r w:rsidR="003A11D7" w:rsidRPr="008D5D36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1D7" w:rsidRPr="008D5D36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</w:p>
    <w:p w:rsidR="007202EB" w:rsidRPr="00A43D33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3A11D7" w:rsidRDefault="007202EB" w:rsidP="003A11D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В соответствии с пунктом 5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242.23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6" w:tgtFrame="_blank" w:history="1">
        <w:r w:rsidRPr="003A11D7">
          <w:rPr>
            <w:rFonts w:ascii="Times New Roman" w:hAnsi="Times New Roman"/>
            <w:b w:val="0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3A11D7">
        <w:rPr>
          <w:rFonts w:ascii="Times New Roman" w:hAnsi="Times New Roman"/>
          <w:b w:val="0"/>
          <w:color w:val="000000"/>
          <w:sz w:val="28"/>
          <w:szCs w:val="28"/>
        </w:rPr>
        <w:t>, постановлением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Правительства Российской Федерации от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.12.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2021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2155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ейского сопровождения средств»,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>руководствуясь</w:t>
      </w:r>
      <w:r w:rsidR="00A3404E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43D33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="003A11D7" w:rsidRPr="003A11D7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Красноармейского района </w:t>
      </w:r>
      <w:r w:rsidRPr="003A11D7">
        <w:rPr>
          <w:rFonts w:ascii="Times New Roman" w:hAnsi="Times New Roman"/>
          <w:b w:val="0"/>
          <w:color w:val="000000"/>
          <w:sz w:val="28"/>
          <w:szCs w:val="28"/>
        </w:rPr>
        <w:t>постановляю</w:t>
      </w:r>
      <w:proofErr w:type="gramEnd"/>
      <w:r w:rsidRPr="003A11D7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D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2F4C53">
        <w:rPr>
          <w:rFonts w:ascii="Times New Roman" w:hAnsi="Times New Roman" w:cs="Times New Roman"/>
          <w:sz w:val="28"/>
          <w:szCs w:val="28"/>
        </w:rPr>
        <w:t>О</w:t>
      </w:r>
      <w:r w:rsidRPr="00264E71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информационном стенде администрации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3A11D7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3A11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1D7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="002F4C53">
        <w:rPr>
          <w:rFonts w:ascii="Times New Roman" w:hAnsi="Times New Roman"/>
          <w:color w:val="000000"/>
          <w:sz w:val="28"/>
          <w:szCs w:val="28"/>
        </w:rPr>
        <w:t xml:space="preserve"> Черепанову Е.Е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A3404E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89" w:rsidRPr="00A21989" w:rsidRDefault="00A21989" w:rsidP="00A219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21989" w:rsidRDefault="00A21989" w:rsidP="00A219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2198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89" w:rsidRPr="00A21989" w:rsidRDefault="00A21989" w:rsidP="00A219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1989" w:rsidRPr="00A21989" w:rsidRDefault="00A21989" w:rsidP="00A219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             </w:t>
      </w:r>
      <w:proofErr w:type="spellStart"/>
      <w:r w:rsidRPr="00A21989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16498A" w:rsidRDefault="0016498A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A21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02EB" w:rsidRPr="00246E7F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УТВЕРЖДЕН</w:t>
      </w:r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6E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46E7F" w:rsidRPr="00246E7F" w:rsidRDefault="00246E7F" w:rsidP="00246E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46E7F">
        <w:rPr>
          <w:rFonts w:ascii="Times New Roman" w:hAnsi="Times New Roman" w:cs="Times New Roman"/>
          <w:sz w:val="28"/>
          <w:szCs w:val="28"/>
        </w:rPr>
        <w:t>от ____________№ _______</w:t>
      </w:r>
    </w:p>
    <w:p w:rsidR="00246E7F" w:rsidRDefault="00246E7F" w:rsidP="00246E7F">
      <w:pPr>
        <w:rPr>
          <w:bCs/>
          <w:sz w:val="28"/>
          <w:szCs w:val="28"/>
        </w:rPr>
      </w:pPr>
    </w:p>
    <w:p w:rsidR="007202EB" w:rsidRPr="00A43D33" w:rsidRDefault="007202EB" w:rsidP="00B81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246E7F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246E7F" w:rsidRPr="00246E7F">
        <w:rPr>
          <w:rFonts w:ascii="Times New Roman" w:hAnsi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="00246E7F" w:rsidRPr="00246E7F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202EB" w:rsidRPr="00246E7F" w:rsidRDefault="007202EB" w:rsidP="00B81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proofErr w:type="spellStart"/>
      <w:r w:rsidR="00246E7F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246E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="00246E7F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7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отделом №30 УФК по Краснодарскому краю</w:t>
      </w:r>
      <w:r w:rsid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proofErr w:type="spellStart"/>
      <w:r w:rsidR="00246E7F" w:rsidRPr="003A11D7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246E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6E7F" w:rsidRPr="003A11D7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 со статьей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 </w:t>
      </w:r>
      <w:r w:rsid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отделе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№30 УФК по Краснодарскому краю</w:t>
      </w:r>
      <w:r w:rsidRPr="00946B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финансовым управлением порядке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общими требованиями, установленными Федеральным казначейством в соответствии с пунктом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статьи 220.1 БК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отделом №30 УФК по Краснодарскому краю</w:t>
      </w:r>
      <w:r w:rsidR="00946B22" w:rsidRPr="00246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расходов в порядке, установленном 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отделом №30 УФК по Краснодарскому краю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отделе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№30 УФК по Краснодарскому краю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отделом №30 УФК по Краснодарскому краю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№30 УФК по Краснодарскому краю</w:t>
      </w:r>
      <w:r w:rsidR="00946B2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5159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79EE">
        <w:rPr>
          <w:rFonts w:ascii="Times New Roman" w:hAnsi="Times New Roman" w:cs="Times New Roman"/>
          <w:sz w:val="28"/>
          <w:szCs w:val="28"/>
        </w:rPr>
        <w:t>Красноармейский</w:t>
      </w:r>
      <w:r w:rsidR="005159C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946B22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отделом №30 УФК по Краснодарскому краю</w:t>
      </w:r>
      <w:r w:rsidR="007202EB" w:rsidRPr="00557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2EB" w:rsidRPr="00946B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средств,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7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</w:t>
      </w:r>
      <w:r w:rsidR="00DE274B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№30 УФК по Краснодарскому краю</w:t>
      </w:r>
      <w:r w:rsidR="00DE274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7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Отдел</w:t>
      </w:r>
      <w:r w:rsidR="00DE274B" w:rsidRPr="00946B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№30 УФК по Краснодарскому краю</w:t>
      </w:r>
      <w:r w:rsidR="00DE274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о лицевых счетах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bookmarkEnd w:id="1"/>
    </w:p>
    <w:p w:rsidR="001B4B16" w:rsidRDefault="001B4B16" w:rsidP="001B4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B16" w:rsidRDefault="001B4B16" w:rsidP="001B4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B16" w:rsidRDefault="001B4B16" w:rsidP="001B4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B16" w:rsidRDefault="001B4B16" w:rsidP="001B4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B16" w:rsidRPr="00A21989" w:rsidRDefault="001B4B16" w:rsidP="001B4B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4B16" w:rsidRDefault="001B4B16" w:rsidP="001B4B1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2198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16" w:rsidRPr="00A21989" w:rsidRDefault="001B4B16" w:rsidP="001B4B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4B16" w:rsidRPr="00A21989" w:rsidRDefault="001B4B16" w:rsidP="001B4B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989"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             </w:t>
      </w:r>
      <w:proofErr w:type="spellStart"/>
      <w:r w:rsidRPr="00A21989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sectPr w:rsidR="001B4B16" w:rsidRPr="00A21989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EB"/>
    <w:rsid w:val="000A1C12"/>
    <w:rsid w:val="000B35F3"/>
    <w:rsid w:val="0016498A"/>
    <w:rsid w:val="001B4B16"/>
    <w:rsid w:val="00246E7F"/>
    <w:rsid w:val="002F4C53"/>
    <w:rsid w:val="00314FBB"/>
    <w:rsid w:val="003A11D7"/>
    <w:rsid w:val="003D4C40"/>
    <w:rsid w:val="00447CA9"/>
    <w:rsid w:val="005159C4"/>
    <w:rsid w:val="00557B40"/>
    <w:rsid w:val="00583294"/>
    <w:rsid w:val="005833C2"/>
    <w:rsid w:val="005E51F4"/>
    <w:rsid w:val="006D400D"/>
    <w:rsid w:val="007202EB"/>
    <w:rsid w:val="007A2C76"/>
    <w:rsid w:val="00946B22"/>
    <w:rsid w:val="00A21989"/>
    <w:rsid w:val="00A3404E"/>
    <w:rsid w:val="00A43D33"/>
    <w:rsid w:val="00AB79EE"/>
    <w:rsid w:val="00B81E5A"/>
    <w:rsid w:val="00DD63DF"/>
    <w:rsid w:val="00DE274B"/>
    <w:rsid w:val="00DE653D"/>
    <w:rsid w:val="00E06902"/>
    <w:rsid w:val="00EB0E83"/>
    <w:rsid w:val="00E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F4"/>
  </w:style>
  <w:style w:type="paragraph" w:styleId="1">
    <w:name w:val="heading 1"/>
    <w:basedOn w:val="a"/>
    <w:next w:val="a"/>
    <w:link w:val="10"/>
    <w:qFormat/>
    <w:rsid w:val="003A11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11D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A1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dcterms:created xsi:type="dcterms:W3CDTF">2022-03-03T14:48:00Z</dcterms:created>
  <dcterms:modified xsi:type="dcterms:W3CDTF">2023-01-10T07:38:00Z</dcterms:modified>
</cp:coreProperties>
</file>