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7A76B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7A76B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7A76B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7A76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7A76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7A76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7A76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7A76B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7A76B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D957C1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D957C1">
              <w:rPr>
                <w:rFonts w:ascii="Times New Roman" w:hAnsi="Times New Roman" w:cs="Times New Roman"/>
                <w:bCs/>
              </w:rPr>
              <w:t>12___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C5727C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7A76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7A76B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D957C1">
              <w:rPr>
                <w:rFonts w:ascii="Times New Roman" w:hAnsi="Times New Roman" w:cs="Times New Roman"/>
                <w:bCs/>
              </w:rPr>
              <w:t>87-р</w:t>
            </w:r>
            <w:r>
              <w:rPr>
                <w:rFonts w:ascii="Times New Roman" w:hAnsi="Times New Roman" w:cs="Times New Roman"/>
                <w:bCs/>
              </w:rPr>
              <w:t xml:space="preserve"> ____</w:t>
            </w:r>
          </w:p>
        </w:tc>
      </w:tr>
      <w:tr w:rsidR="0070362E" w:rsidTr="007A76B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7A76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A76B1">
      <w:pPr>
        <w:ind w:right="-284" w:firstLine="0"/>
      </w:pPr>
    </w:p>
    <w:p w:rsidR="007A76B1" w:rsidRDefault="00EE51F5" w:rsidP="007A76B1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</w:t>
      </w:r>
    </w:p>
    <w:p w:rsidR="007A76B1" w:rsidRDefault="00EE51F5" w:rsidP="007A76B1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Старонижестеблиевского сельского поселения </w:t>
      </w:r>
    </w:p>
    <w:p w:rsidR="007B1958" w:rsidRPr="007B1958" w:rsidRDefault="007B1958" w:rsidP="007A76B1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6F0784" w:rsidRDefault="006F0784" w:rsidP="007A76B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7A76B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A76B1" w:rsidRDefault="007A76B1" w:rsidP="007A76B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7A76B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921687" w:rsidP="007A76B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1. </w:t>
      </w:r>
      <w:r w:rsidR="00E45D9A">
        <w:rPr>
          <w:rFonts w:ascii="Times New Roman" w:hAnsi="Times New Roman" w:cs="Times New Roman"/>
          <w:sz w:val="28"/>
          <w:szCs w:val="28"/>
        </w:rPr>
        <w:t>Отделу по бухгалтерскому учету и финансам администрации Старон</w:t>
      </w:r>
      <w:r w:rsidR="00E45D9A">
        <w:rPr>
          <w:rFonts w:ascii="Times New Roman" w:hAnsi="Times New Roman" w:cs="Times New Roman"/>
          <w:sz w:val="28"/>
          <w:szCs w:val="28"/>
        </w:rPr>
        <w:t>и</w:t>
      </w:r>
      <w:r w:rsidR="00E45D9A">
        <w:rPr>
          <w:rFonts w:ascii="Times New Roman" w:hAnsi="Times New Roman" w:cs="Times New Roman"/>
          <w:sz w:val="28"/>
          <w:szCs w:val="28"/>
        </w:rPr>
        <w:t>жестеблиевского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9A">
        <w:rPr>
          <w:rFonts w:ascii="Times New Roman" w:hAnsi="Times New Roman" w:cs="Times New Roman"/>
          <w:sz w:val="28"/>
          <w:szCs w:val="28"/>
        </w:rPr>
        <w:t>(Коваленко</w:t>
      </w:r>
      <w:r w:rsidR="00E45D9A"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Pr="00921687">
        <w:rPr>
          <w:rFonts w:ascii="Times New Roman" w:hAnsi="Times New Roman" w:cs="Times New Roman"/>
          <w:sz w:val="28"/>
          <w:szCs w:val="28"/>
        </w:rPr>
        <w:t>произвести выплату руков</w:t>
      </w:r>
      <w:r w:rsidRPr="00921687">
        <w:rPr>
          <w:rFonts w:ascii="Times New Roman" w:hAnsi="Times New Roman" w:cs="Times New Roman"/>
          <w:sz w:val="28"/>
          <w:szCs w:val="28"/>
        </w:rPr>
        <w:t>о</w:t>
      </w:r>
      <w:r w:rsidRPr="00921687">
        <w:rPr>
          <w:rFonts w:ascii="Times New Roman" w:hAnsi="Times New Roman" w:cs="Times New Roman"/>
          <w:sz w:val="28"/>
          <w:szCs w:val="28"/>
        </w:rPr>
        <w:t>дителям органов ТОС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</w:t>
      </w:r>
      <w:r w:rsidRPr="007B1958">
        <w:rPr>
          <w:rFonts w:ascii="Times New Roman" w:hAnsi="Times New Roman" w:cs="Times New Roman"/>
          <w:sz w:val="28"/>
          <w:szCs w:val="28"/>
        </w:rPr>
        <w:t>о</w:t>
      </w:r>
      <w:r w:rsidRPr="007B1958">
        <w:rPr>
          <w:rFonts w:ascii="Times New Roman" w:hAnsi="Times New Roman" w:cs="Times New Roman"/>
          <w:sz w:val="28"/>
          <w:szCs w:val="28"/>
        </w:rPr>
        <w:t>армейског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8517B3">
        <w:rPr>
          <w:rFonts w:ascii="Times New Roman" w:hAnsi="Times New Roman" w:cs="Times New Roman"/>
          <w:sz w:val="28"/>
          <w:szCs w:val="28"/>
        </w:rPr>
        <w:t>4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03537">
        <w:rPr>
          <w:rFonts w:ascii="Times New Roman" w:hAnsi="Times New Roman" w:cs="Times New Roman"/>
          <w:sz w:val="28"/>
          <w:szCs w:val="28"/>
        </w:rPr>
        <w:t>3</w:t>
      </w:r>
      <w:r w:rsidR="007A76B1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6D693C">
        <w:rPr>
          <w:rFonts w:ascii="Times New Roman" w:hAnsi="Times New Roman" w:cs="Times New Roman"/>
          <w:sz w:val="28"/>
          <w:szCs w:val="28"/>
        </w:rPr>
        <w:t>)</w:t>
      </w:r>
      <w:r w:rsidR="007A76B1">
        <w:rPr>
          <w:rFonts w:ascii="Times New Roman" w:hAnsi="Times New Roman" w:cs="Times New Roman"/>
          <w:sz w:val="28"/>
          <w:szCs w:val="28"/>
        </w:rPr>
        <w:t>.</w:t>
      </w:r>
    </w:p>
    <w:p w:rsidR="00E45D9A" w:rsidRPr="007A76B1" w:rsidRDefault="00921687" w:rsidP="007A76B1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7A76B1">
        <w:rPr>
          <w:rFonts w:ascii="Times New Roman" w:hAnsi="Times New Roman" w:cs="Times New Roman"/>
          <w:sz w:val="28"/>
          <w:szCs w:val="28"/>
        </w:rPr>
        <w:t>2</w:t>
      </w:r>
      <w:r w:rsidR="00E45D9A" w:rsidRPr="007A7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7A7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7A76B1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7A76B1" w:rsidRPr="007A76B1">
        <w:rPr>
          <w:rFonts w:ascii="Times New Roman" w:hAnsi="Times New Roman" w:cs="Times New Roman"/>
          <w:sz w:val="28"/>
          <w:szCs w:val="28"/>
        </w:rPr>
        <w:t xml:space="preserve">тоящего распоряжения возложить </w:t>
      </w:r>
      <w:r w:rsidR="00E45D9A" w:rsidRPr="007A76B1">
        <w:rPr>
          <w:rFonts w:ascii="Times New Roman" w:hAnsi="Times New Roman" w:cs="Times New Roman"/>
          <w:sz w:val="28"/>
          <w:szCs w:val="28"/>
        </w:rPr>
        <w:t>на з</w:t>
      </w:r>
      <w:r w:rsidR="00E45D9A" w:rsidRPr="007A76B1">
        <w:rPr>
          <w:rFonts w:ascii="Times New Roman" w:hAnsi="Times New Roman" w:cs="Times New Roman"/>
          <w:sz w:val="28"/>
          <w:szCs w:val="28"/>
        </w:rPr>
        <w:t>а</w:t>
      </w:r>
      <w:r w:rsidR="007A76B1" w:rsidRPr="007A76B1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E45D9A" w:rsidRPr="007A76B1">
        <w:rPr>
          <w:rFonts w:ascii="Times New Roman" w:hAnsi="Times New Roman" w:cs="Times New Roman"/>
          <w:sz w:val="28"/>
          <w:szCs w:val="28"/>
        </w:rPr>
        <w:t>Старонижесте</w:t>
      </w:r>
      <w:r w:rsidR="007A76B1" w:rsidRPr="007A76B1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7A76B1" w:rsidRPr="007A76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D9A" w:rsidRPr="007A76B1">
        <w:rPr>
          <w:rFonts w:ascii="Times New Roman" w:hAnsi="Times New Roman" w:cs="Times New Roman"/>
          <w:sz w:val="28"/>
          <w:szCs w:val="28"/>
        </w:rPr>
        <w:t>Красноарме</w:t>
      </w:r>
      <w:r w:rsidR="00E45D9A" w:rsidRPr="007A76B1">
        <w:rPr>
          <w:rFonts w:ascii="Times New Roman" w:hAnsi="Times New Roman" w:cs="Times New Roman"/>
          <w:sz w:val="28"/>
          <w:szCs w:val="28"/>
        </w:rPr>
        <w:t>й</w:t>
      </w:r>
      <w:r w:rsidR="00E45D9A" w:rsidRPr="007A76B1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E45D9A" w:rsidRPr="007A76B1" w:rsidRDefault="00921687" w:rsidP="007A76B1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7A76B1">
        <w:rPr>
          <w:rFonts w:ascii="Times New Roman" w:hAnsi="Times New Roman" w:cs="Times New Roman"/>
          <w:sz w:val="28"/>
          <w:szCs w:val="28"/>
        </w:rPr>
        <w:t>3</w:t>
      </w:r>
      <w:r w:rsidR="00E45D9A" w:rsidRPr="007A76B1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Pr="007A76B1" w:rsidRDefault="007B1958" w:rsidP="007A76B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7A76B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7A76B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7A76B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7A76B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7A76B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7A76B1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="007A76B1">
        <w:rPr>
          <w:sz w:val="28"/>
          <w:szCs w:val="28"/>
        </w:rPr>
        <w:t xml:space="preserve">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7A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7A76B1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7A76B1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7A76B1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7A76B1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7A76B1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7A76B1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A76B1" w:rsidRDefault="007A76B1" w:rsidP="007A76B1">
      <w:pPr>
        <w:ind w:firstLine="3402"/>
        <w:jc w:val="left"/>
        <w:rPr>
          <w:rFonts w:ascii="Times New Roman" w:hAnsi="Times New Roman" w:cs="Times New Roman"/>
          <w:sz w:val="28"/>
          <w:szCs w:val="28"/>
        </w:rPr>
      </w:pPr>
    </w:p>
    <w:p w:rsidR="007A76B1" w:rsidRDefault="007A76B1" w:rsidP="007A76B1">
      <w:pPr>
        <w:ind w:firstLine="3402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7A76B1" w:rsidP="007A76B1">
      <w:pPr>
        <w:ind w:right="-284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</w:t>
      </w:r>
    </w:p>
    <w:p w:rsidR="000B4719" w:rsidRPr="000B4719" w:rsidRDefault="000B4719" w:rsidP="007A76B1">
      <w:pPr>
        <w:ind w:right="-284" w:firstLine="4253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7A76B1">
      <w:pPr>
        <w:ind w:right="-284" w:firstLine="425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76B1">
        <w:rPr>
          <w:rFonts w:ascii="Times New Roman" w:hAnsi="Times New Roman" w:cs="Times New Roman"/>
          <w:sz w:val="28"/>
          <w:szCs w:val="28"/>
        </w:rPr>
        <w:t xml:space="preserve">      </w:t>
      </w: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7A76B1">
      <w:pPr>
        <w:ind w:right="-284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6B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7A76B1">
      <w:pPr>
        <w:ind w:right="-284" w:firstLine="425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</w:t>
      </w:r>
      <w:r w:rsidR="007A76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Pr="000B4719" w:rsidRDefault="007A76B1" w:rsidP="007A76B1">
      <w:pPr>
        <w:ind w:right="-284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719"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54A81" w:rsidRDefault="000B4719" w:rsidP="007A76B1">
      <w:pPr>
        <w:ind w:right="-284" w:firstLine="4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6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A76B1">
        <w:rPr>
          <w:rFonts w:ascii="Times New Roman" w:hAnsi="Times New Roman" w:cs="Times New Roman"/>
          <w:sz w:val="28"/>
          <w:szCs w:val="28"/>
        </w:rPr>
        <w:t>3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</w:t>
      </w:r>
      <w:r w:rsidR="007A76B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4A81" w:rsidRDefault="00954A81" w:rsidP="007A76B1">
      <w:pPr>
        <w:ind w:right="-284"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7A76B1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54A81" w:rsidRPr="00954A81" w:rsidRDefault="00954A81" w:rsidP="007A76B1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76B1" w:rsidRDefault="00954A81" w:rsidP="007A76B1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</w:p>
    <w:p w:rsidR="000B4719" w:rsidRDefault="00954A81" w:rsidP="007A76B1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7A76B1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</w:t>
            </w:r>
            <w:r w:rsidR="00B3330E">
              <w:rPr>
                <w:rFonts w:ascii="Times New Roman" w:hAnsi="Times New Roman" w:cs="Times New Roman"/>
              </w:rPr>
              <w:t>и</w:t>
            </w:r>
            <w:r w:rsidR="00B3330E">
              <w:rPr>
                <w:rFonts w:ascii="Times New Roman" w:hAnsi="Times New Roman" w:cs="Times New Roman"/>
              </w:rPr>
              <w:t>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Pr="007A76B1" w:rsidRDefault="000B4719" w:rsidP="000B4719">
      <w:pPr>
        <w:ind w:hanging="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2263AA" w:rsidRPr="007A76B1" w:rsidRDefault="002263AA" w:rsidP="002263A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7A76B1" w:rsidRPr="007A76B1" w:rsidTr="00602115">
        <w:tc>
          <w:tcPr>
            <w:tcW w:w="7668" w:type="dxa"/>
          </w:tcPr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6B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6B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6B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6B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      </w:t>
            </w:r>
          </w:p>
        </w:tc>
        <w:tc>
          <w:tcPr>
            <w:tcW w:w="2186" w:type="dxa"/>
          </w:tcPr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6B1" w:rsidRPr="007A76B1" w:rsidRDefault="007A76B1" w:rsidP="007A76B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6B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0B4719" w:rsidRPr="000B4719" w:rsidRDefault="000B4719" w:rsidP="007A76B1">
      <w:pPr>
        <w:ind w:right="-143"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0B4719" w:rsidRPr="000B4719" w:rsidSect="007A76B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A1634"/>
    <w:rsid w:val="000B4719"/>
    <w:rsid w:val="000B54A4"/>
    <w:rsid w:val="000C63AE"/>
    <w:rsid w:val="000D52F4"/>
    <w:rsid w:val="000D6B58"/>
    <w:rsid w:val="001206F7"/>
    <w:rsid w:val="0013327B"/>
    <w:rsid w:val="00163FD4"/>
    <w:rsid w:val="00171182"/>
    <w:rsid w:val="001772E6"/>
    <w:rsid w:val="001A7FDA"/>
    <w:rsid w:val="001C2FB7"/>
    <w:rsid w:val="001F468A"/>
    <w:rsid w:val="00203AD7"/>
    <w:rsid w:val="002263AA"/>
    <w:rsid w:val="00294CD4"/>
    <w:rsid w:val="002B0C6E"/>
    <w:rsid w:val="002B664E"/>
    <w:rsid w:val="002D0C28"/>
    <w:rsid w:val="002F3414"/>
    <w:rsid w:val="003D585A"/>
    <w:rsid w:val="004044C2"/>
    <w:rsid w:val="00487276"/>
    <w:rsid w:val="004A0243"/>
    <w:rsid w:val="004E3124"/>
    <w:rsid w:val="00620F60"/>
    <w:rsid w:val="0065785D"/>
    <w:rsid w:val="00673682"/>
    <w:rsid w:val="00686941"/>
    <w:rsid w:val="00691DE3"/>
    <w:rsid w:val="006D693C"/>
    <w:rsid w:val="006F0784"/>
    <w:rsid w:val="0070362E"/>
    <w:rsid w:val="007379F2"/>
    <w:rsid w:val="007457F3"/>
    <w:rsid w:val="007A339B"/>
    <w:rsid w:val="007A76B1"/>
    <w:rsid w:val="007B1958"/>
    <w:rsid w:val="007B585D"/>
    <w:rsid w:val="008517B3"/>
    <w:rsid w:val="00893333"/>
    <w:rsid w:val="008F59E3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B0F45"/>
    <w:rsid w:val="00AB46DB"/>
    <w:rsid w:val="00B063CC"/>
    <w:rsid w:val="00B3330E"/>
    <w:rsid w:val="00BA5485"/>
    <w:rsid w:val="00BC226F"/>
    <w:rsid w:val="00BE1342"/>
    <w:rsid w:val="00C5727C"/>
    <w:rsid w:val="00CE3FEA"/>
    <w:rsid w:val="00D43BAD"/>
    <w:rsid w:val="00D72E59"/>
    <w:rsid w:val="00D92C41"/>
    <w:rsid w:val="00D957C1"/>
    <w:rsid w:val="00DB4B1D"/>
    <w:rsid w:val="00DD7E2B"/>
    <w:rsid w:val="00DE09C6"/>
    <w:rsid w:val="00E03537"/>
    <w:rsid w:val="00E143E2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71B28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7A76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70</cp:revision>
  <cp:lastPrinted>2023-12-18T10:59:00Z</cp:lastPrinted>
  <dcterms:created xsi:type="dcterms:W3CDTF">2020-10-02T10:37:00Z</dcterms:created>
  <dcterms:modified xsi:type="dcterms:W3CDTF">2023-12-28T06:27:00Z</dcterms:modified>
</cp:coreProperties>
</file>